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1" w:rsidRPr="00950504" w:rsidRDefault="00950504" w:rsidP="00EC069B">
      <w:pPr>
        <w:pStyle w:val="Title"/>
        <w:spacing w:after="0"/>
        <w:rPr>
          <w:sz w:val="36"/>
        </w:rPr>
      </w:pPr>
      <w:r w:rsidRPr="00950504">
        <w:rPr>
          <w:sz w:val="36"/>
        </w:rPr>
        <w:t>Proprioceptively</w:t>
      </w:r>
      <w:r w:rsidR="003D1B2C" w:rsidRPr="00950504">
        <w:rPr>
          <w:sz w:val="36"/>
        </w:rPr>
        <w:t xml:space="preserve"> enriched </w:t>
      </w:r>
      <w:r w:rsidR="007D2F5B">
        <w:rPr>
          <w:sz w:val="36"/>
        </w:rPr>
        <w:t>walks for your dog</w:t>
      </w:r>
    </w:p>
    <w:p w:rsidR="00EC069B" w:rsidRDefault="00EC069B"/>
    <w:p w:rsidR="003D1B2C" w:rsidRPr="00EC069B" w:rsidRDefault="00EC069B">
      <w:pPr>
        <w:rPr>
          <w:sz w:val="24"/>
        </w:rPr>
      </w:pPr>
      <w:r w:rsidRPr="00EC069B">
        <w:rPr>
          <w:sz w:val="24"/>
        </w:rPr>
        <w:t xml:space="preserve">You have likely been working on your dog’s static and dynamic balance using the </w:t>
      </w:r>
      <w:r>
        <w:rPr>
          <w:sz w:val="24"/>
        </w:rPr>
        <w:t xml:space="preserve">wobble cushion and trying pole </w:t>
      </w:r>
      <w:r w:rsidRPr="00EC069B">
        <w:rPr>
          <w:sz w:val="24"/>
        </w:rPr>
        <w:t xml:space="preserve">walking or Theraband </w:t>
      </w:r>
      <w:r>
        <w:rPr>
          <w:sz w:val="24"/>
        </w:rPr>
        <w:t xml:space="preserve">wraps </w:t>
      </w:r>
      <w:r w:rsidRPr="00EC069B">
        <w:rPr>
          <w:sz w:val="24"/>
        </w:rPr>
        <w:t>to enhance their limb proprioception and core strength</w:t>
      </w:r>
    </w:p>
    <w:p w:rsidR="00EC069B" w:rsidRPr="00EC069B" w:rsidRDefault="00EC069B">
      <w:pPr>
        <w:rPr>
          <w:sz w:val="24"/>
        </w:rPr>
      </w:pPr>
      <w:r w:rsidRPr="00EC069B">
        <w:rPr>
          <w:sz w:val="24"/>
        </w:rPr>
        <w:t>Now it’s time to start including proprioceptive challenges as part of their every day walks</w:t>
      </w:r>
    </w:p>
    <w:p w:rsidR="00EC069B" w:rsidRPr="00EC069B" w:rsidRDefault="00EC069B" w:rsidP="00EC069B">
      <w:pPr>
        <w:spacing w:after="0"/>
        <w:rPr>
          <w:sz w:val="24"/>
        </w:rPr>
      </w:pPr>
      <w:r w:rsidRPr="00EC069B">
        <w:rPr>
          <w:sz w:val="24"/>
        </w:rPr>
        <w:t>This will take their rehabilitation to the next level by making it functional and more relevant to their</w:t>
      </w:r>
      <w:r>
        <w:rPr>
          <w:sz w:val="24"/>
        </w:rPr>
        <w:t xml:space="preserve"> every</w:t>
      </w:r>
      <w:r w:rsidRPr="00EC069B">
        <w:rPr>
          <w:sz w:val="24"/>
        </w:rPr>
        <w:t>day activities</w:t>
      </w:r>
    </w:p>
    <w:p w:rsidR="00EC069B" w:rsidRDefault="00EC069B" w:rsidP="00EC069B">
      <w:pPr>
        <w:spacing w:after="0"/>
      </w:pPr>
    </w:p>
    <w:p w:rsidR="00EC069B" w:rsidRPr="00EC069B" w:rsidRDefault="00EC069B" w:rsidP="00EC069B">
      <w:pPr>
        <w:spacing w:after="0"/>
      </w:pPr>
    </w:p>
    <w:p w:rsidR="007D2F5B" w:rsidRDefault="003D1B2C" w:rsidP="00EC069B">
      <w:pPr>
        <w:pStyle w:val="Heading2"/>
        <w:spacing w:before="0"/>
      </w:pPr>
      <w:r>
        <w:t>Where to Walk?</w:t>
      </w:r>
    </w:p>
    <w:p w:rsidR="007D2F5B" w:rsidRPr="00912197" w:rsidRDefault="007D2F5B" w:rsidP="007D2F5B">
      <w:pPr>
        <w:spacing w:after="0"/>
        <w:rPr>
          <w:sz w:val="16"/>
        </w:rPr>
      </w:pPr>
    </w:p>
    <w:p w:rsidR="003D1B2C" w:rsidRPr="00EC069B" w:rsidRDefault="003D1B2C" w:rsidP="00EC069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C069B">
        <w:rPr>
          <w:sz w:val="24"/>
        </w:rPr>
        <w:t xml:space="preserve">Choose walks that are sensory, interesting, </w:t>
      </w:r>
      <w:r w:rsidR="00EC069B" w:rsidRPr="00EC069B">
        <w:rPr>
          <w:sz w:val="24"/>
        </w:rPr>
        <w:t>exploratory</w:t>
      </w:r>
      <w:r w:rsidRPr="00EC069B">
        <w:rPr>
          <w:sz w:val="24"/>
        </w:rPr>
        <w:t>, new/novel</w:t>
      </w:r>
    </w:p>
    <w:p w:rsidR="003D1B2C" w:rsidRDefault="003D1B2C"/>
    <w:p w:rsidR="007D2F5B" w:rsidRDefault="003D1B2C" w:rsidP="00EC069B">
      <w:pPr>
        <w:pStyle w:val="Heading2"/>
        <w:spacing w:before="0"/>
      </w:pPr>
      <w:r>
        <w:t xml:space="preserve">How to walk; </w:t>
      </w:r>
    </w:p>
    <w:p w:rsidR="007D2F5B" w:rsidRPr="00912197" w:rsidRDefault="007D2F5B" w:rsidP="007D2F5B">
      <w:pPr>
        <w:spacing w:after="0"/>
        <w:rPr>
          <w:sz w:val="16"/>
        </w:rPr>
      </w:pPr>
    </w:p>
    <w:p w:rsidR="003D1B2C" w:rsidRPr="00EC069B" w:rsidRDefault="003D1B2C" w:rsidP="007D2F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069B">
        <w:rPr>
          <w:sz w:val="24"/>
        </w:rPr>
        <w:t xml:space="preserve">Make your dog walk </w:t>
      </w:r>
      <w:r w:rsidRPr="00EC069B">
        <w:rPr>
          <w:b/>
          <w:sz w:val="24"/>
        </w:rPr>
        <w:t>slowly</w:t>
      </w:r>
    </w:p>
    <w:p w:rsidR="00950504" w:rsidRDefault="00950504" w:rsidP="00EC069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EC069B">
        <w:rPr>
          <w:sz w:val="24"/>
        </w:rPr>
        <w:t>Make them focus on what they are doing</w:t>
      </w:r>
      <w:r w:rsidR="00EC069B" w:rsidRPr="00EC069B">
        <w:rPr>
          <w:sz w:val="24"/>
        </w:rPr>
        <w:t>; perhaps try a 2 point control harness with double ended lead</w:t>
      </w:r>
    </w:p>
    <w:p w:rsidR="00912197" w:rsidRPr="00EC069B" w:rsidRDefault="00912197" w:rsidP="00EC069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If your dog is good to heel it can be done off lead but MUST be SLOW and CONTROLED</w:t>
      </w:r>
    </w:p>
    <w:p w:rsidR="003D1B2C" w:rsidRDefault="003D1B2C"/>
    <w:p w:rsidR="003D1B2C" w:rsidRDefault="003D1B2C" w:rsidP="00EC069B">
      <w:pPr>
        <w:pStyle w:val="Heading2"/>
        <w:spacing w:before="0"/>
      </w:pPr>
      <w:r>
        <w:t>What else can you do to improve y</w:t>
      </w:r>
      <w:r w:rsidR="00950504">
        <w:t>o</w:t>
      </w:r>
      <w:r>
        <w:t>ur dog’s proprioception</w:t>
      </w:r>
      <w:r w:rsidR="00EC069B">
        <w:t xml:space="preserve"> whilst walking</w:t>
      </w:r>
    </w:p>
    <w:p w:rsidR="00950504" w:rsidRPr="00912197" w:rsidRDefault="00950504" w:rsidP="007D2F5B">
      <w:pPr>
        <w:spacing w:after="0" w:line="360" w:lineRule="auto"/>
        <w:rPr>
          <w:sz w:val="16"/>
        </w:rPr>
      </w:pPr>
    </w:p>
    <w:p w:rsidR="003D1B2C" w:rsidRPr="00EC069B" w:rsidRDefault="003D1B2C" w:rsidP="00EC069B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EC069B">
        <w:rPr>
          <w:sz w:val="24"/>
        </w:rPr>
        <w:t>Tran</w:t>
      </w:r>
      <w:r w:rsidR="00EC069B" w:rsidRPr="00EC069B">
        <w:rPr>
          <w:sz w:val="24"/>
        </w:rPr>
        <w:t xml:space="preserve">sition between walk, stop, </w:t>
      </w:r>
      <w:r w:rsidR="00912197">
        <w:rPr>
          <w:sz w:val="24"/>
        </w:rPr>
        <w:t xml:space="preserve">sit, </w:t>
      </w:r>
      <w:r w:rsidR="00EC069B" w:rsidRPr="00EC069B">
        <w:rPr>
          <w:sz w:val="24"/>
        </w:rPr>
        <w:t>walk</w:t>
      </w:r>
      <w:r w:rsidR="00912197">
        <w:rPr>
          <w:sz w:val="24"/>
        </w:rPr>
        <w:t>, trot &amp; include changes in</w:t>
      </w:r>
      <w:r w:rsidR="00EC069B" w:rsidRPr="00EC069B">
        <w:rPr>
          <w:sz w:val="24"/>
        </w:rPr>
        <w:t xml:space="preserve"> direction</w:t>
      </w:r>
    </w:p>
    <w:p w:rsidR="00ED4E82" w:rsidRPr="00EC069B" w:rsidRDefault="00ED4E82" w:rsidP="00ED4E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069B">
        <w:rPr>
          <w:sz w:val="24"/>
        </w:rPr>
        <w:t xml:space="preserve">Changes in direction could include: Backwards walking, </w:t>
      </w:r>
      <w:r>
        <w:rPr>
          <w:sz w:val="24"/>
        </w:rPr>
        <w:t>circles, f</w:t>
      </w:r>
      <w:r w:rsidRPr="00EC069B">
        <w:rPr>
          <w:sz w:val="24"/>
        </w:rPr>
        <w:t>igure-of-eights, side steps</w:t>
      </w:r>
      <w:r>
        <w:rPr>
          <w:sz w:val="24"/>
        </w:rPr>
        <w:t>, serpentines</w:t>
      </w:r>
    </w:p>
    <w:p w:rsidR="00ED4E82" w:rsidRPr="00EC069B" w:rsidRDefault="00ED4E82" w:rsidP="00ED4E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069B">
        <w:rPr>
          <w:sz w:val="24"/>
        </w:rPr>
        <w:t xml:space="preserve">Walk over </w:t>
      </w:r>
      <w:r>
        <w:rPr>
          <w:sz w:val="24"/>
        </w:rPr>
        <w:t>different surfaces</w:t>
      </w:r>
      <w:r w:rsidRPr="00EC069B">
        <w:rPr>
          <w:sz w:val="24"/>
        </w:rPr>
        <w:t>; soft</w:t>
      </w:r>
      <w:r>
        <w:rPr>
          <w:sz w:val="24"/>
        </w:rPr>
        <w:t xml:space="preserve"> ground</w:t>
      </w:r>
      <w:r w:rsidRPr="00EC069B">
        <w:rPr>
          <w:sz w:val="24"/>
        </w:rPr>
        <w:t xml:space="preserve">, sandy, </w:t>
      </w:r>
      <w:r>
        <w:rPr>
          <w:sz w:val="24"/>
        </w:rPr>
        <w:t>grass</w:t>
      </w:r>
      <w:r w:rsidRPr="00EC069B">
        <w:rPr>
          <w:sz w:val="24"/>
        </w:rPr>
        <w:t xml:space="preserve">, uneven surfaces, </w:t>
      </w:r>
      <w:r>
        <w:rPr>
          <w:sz w:val="24"/>
        </w:rPr>
        <w:t xml:space="preserve">tree roots, </w:t>
      </w:r>
      <w:r w:rsidRPr="00EC069B">
        <w:rPr>
          <w:sz w:val="24"/>
        </w:rPr>
        <w:t>gradients etc.</w:t>
      </w:r>
    </w:p>
    <w:p w:rsidR="00EC069B" w:rsidRPr="00EC069B" w:rsidRDefault="00950504" w:rsidP="00EC069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069B">
        <w:rPr>
          <w:sz w:val="24"/>
        </w:rPr>
        <w:t>Sit to stand</w:t>
      </w:r>
      <w:r w:rsidR="00EC069B" w:rsidRPr="00EC069B">
        <w:rPr>
          <w:sz w:val="24"/>
        </w:rPr>
        <w:t xml:space="preserve"> </w:t>
      </w:r>
      <w:r w:rsidR="00ED4E82">
        <w:rPr>
          <w:sz w:val="24"/>
        </w:rPr>
        <w:t xml:space="preserve">and changes of direction </w:t>
      </w:r>
      <w:r w:rsidR="00EC069B" w:rsidRPr="00EC069B">
        <w:rPr>
          <w:sz w:val="24"/>
        </w:rPr>
        <w:t>on different surfaces and gradients</w:t>
      </w:r>
    </w:p>
    <w:p w:rsidR="00EC069B" w:rsidRPr="00912197" w:rsidRDefault="00EC069B" w:rsidP="00EC069B">
      <w:pPr>
        <w:spacing w:line="360" w:lineRule="auto"/>
        <w:rPr>
          <w:sz w:val="4"/>
        </w:rPr>
      </w:pPr>
    </w:p>
    <w:p w:rsidR="00912197" w:rsidRDefault="00912197" w:rsidP="00912197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912197">
        <w:rPr>
          <w:sz w:val="24"/>
        </w:rPr>
        <w:t xml:space="preserve">Walking in this manner can be deceptively tiring so just </w:t>
      </w:r>
      <w:r w:rsidR="00353872">
        <w:rPr>
          <w:sz w:val="24"/>
        </w:rPr>
        <w:t>start by i</w:t>
      </w:r>
      <w:r w:rsidR="00EC069B" w:rsidRPr="00912197">
        <w:rPr>
          <w:sz w:val="24"/>
        </w:rPr>
        <w:t xml:space="preserve">ncorporating 2 or 3 short session </w:t>
      </w:r>
      <w:r w:rsidRPr="00912197">
        <w:rPr>
          <w:sz w:val="24"/>
        </w:rPr>
        <w:t xml:space="preserve">(anywhere between 2-5 minutes) </w:t>
      </w:r>
      <w:r w:rsidR="00EC069B" w:rsidRPr="00912197">
        <w:rPr>
          <w:sz w:val="24"/>
        </w:rPr>
        <w:t>dotted throughout their normal walk</w:t>
      </w:r>
      <w:r>
        <w:rPr>
          <w:sz w:val="24"/>
        </w:rPr>
        <w:t>. You can always increase the time as they get better at it</w:t>
      </w:r>
    </w:p>
    <w:p w:rsidR="00912197" w:rsidRPr="00912197" w:rsidRDefault="00912197" w:rsidP="00912197">
      <w:pPr>
        <w:pStyle w:val="ListParagraph"/>
        <w:spacing w:line="360" w:lineRule="auto"/>
        <w:rPr>
          <w:sz w:val="18"/>
        </w:rPr>
      </w:pPr>
    </w:p>
    <w:p w:rsidR="00912197" w:rsidRPr="00912197" w:rsidRDefault="00912197" w:rsidP="00912197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912197">
        <w:rPr>
          <w:sz w:val="24"/>
        </w:rPr>
        <w:t>Intersperse</w:t>
      </w:r>
      <w:r w:rsidR="00EC069B" w:rsidRPr="00912197">
        <w:rPr>
          <w:sz w:val="24"/>
        </w:rPr>
        <w:t xml:space="preserve"> these </w:t>
      </w:r>
      <w:r w:rsidRPr="00912197">
        <w:rPr>
          <w:sz w:val="24"/>
        </w:rPr>
        <w:t>physio/ proprioceptive sessions with time on their</w:t>
      </w:r>
      <w:r w:rsidR="00EC069B" w:rsidRPr="00912197">
        <w:rPr>
          <w:sz w:val="24"/>
        </w:rPr>
        <w:t xml:space="preserve"> lead</w:t>
      </w:r>
      <w:r w:rsidRPr="00912197">
        <w:rPr>
          <w:sz w:val="24"/>
        </w:rPr>
        <w:t xml:space="preserve"> doing whatever makes them happy (</w:t>
      </w:r>
      <w:r w:rsidR="00EC069B" w:rsidRPr="00912197">
        <w:rPr>
          <w:sz w:val="24"/>
        </w:rPr>
        <w:t>sniffing</w:t>
      </w:r>
      <w:r w:rsidRPr="00912197">
        <w:rPr>
          <w:sz w:val="24"/>
        </w:rPr>
        <w:t>, scent marking etc.)</w:t>
      </w:r>
    </w:p>
    <w:sectPr w:rsidR="00912197" w:rsidRPr="00912197" w:rsidSect="00912197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49" w:rsidRDefault="00932849" w:rsidP="00912197">
      <w:pPr>
        <w:spacing w:after="0" w:line="240" w:lineRule="auto"/>
      </w:pPr>
      <w:r>
        <w:separator/>
      </w:r>
    </w:p>
  </w:endnote>
  <w:endnote w:type="continuationSeparator" w:id="0">
    <w:p w:rsidR="00932849" w:rsidRDefault="00932849" w:rsidP="0091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7" w:rsidRDefault="00912197" w:rsidP="00912197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left" w:pos="1950"/>
        <w:tab w:val="center" w:pos="5233"/>
        <w:tab w:val="center" w:pos="10348"/>
      </w:tabs>
      <w:spacing w:line="360" w:lineRule="auto"/>
      <w:jc w:val="center"/>
      <w:rPr>
        <w:rFonts w:cstheme="minorHAnsi"/>
        <w:color w:val="3366CC"/>
        <w:sz w:val="20"/>
      </w:rPr>
    </w:pPr>
  </w:p>
  <w:p w:rsidR="00912197" w:rsidRPr="00912197" w:rsidRDefault="00912197" w:rsidP="00912197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left" w:pos="1950"/>
        <w:tab w:val="center" w:pos="5233"/>
        <w:tab w:val="center" w:pos="10348"/>
      </w:tabs>
      <w:spacing w:line="360" w:lineRule="auto"/>
      <w:jc w:val="center"/>
      <w:rPr>
        <w:rFonts w:cstheme="minorHAnsi"/>
        <w:color w:val="3366CC"/>
        <w:sz w:val="20"/>
      </w:rPr>
    </w:pPr>
    <w:r w:rsidRPr="00912197">
      <w:rPr>
        <w:rFonts w:cstheme="minorHAnsi"/>
        <w:color w:val="3366CC"/>
        <w:sz w:val="20"/>
      </w:rPr>
      <w:t>Sarah Clemson-Long MSc Veterinary Physiotherapy, MCSP, ACPAT</w:t>
    </w:r>
  </w:p>
  <w:p w:rsidR="00912197" w:rsidRPr="00912197" w:rsidRDefault="00912197" w:rsidP="00912197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left" w:pos="1950"/>
        <w:tab w:val="center" w:pos="5233"/>
        <w:tab w:val="center" w:pos="10348"/>
      </w:tabs>
      <w:spacing w:line="360" w:lineRule="auto"/>
      <w:jc w:val="center"/>
      <w:rPr>
        <w:rFonts w:cstheme="minorHAnsi"/>
        <w:color w:val="3366CC"/>
        <w:sz w:val="20"/>
      </w:rPr>
    </w:pPr>
    <w:r w:rsidRPr="00912197">
      <w:rPr>
        <w:rFonts w:cstheme="minorHAnsi"/>
        <w:color w:val="3366CC"/>
        <w:sz w:val="20"/>
      </w:rPr>
      <w:t>Tel: 07977 578156   Email: sarah.vetphysio@gmail.com</w:t>
    </w:r>
  </w:p>
  <w:p w:rsidR="00912197" w:rsidRDefault="00912197" w:rsidP="0091219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49" w:rsidRDefault="00932849" w:rsidP="00912197">
      <w:pPr>
        <w:spacing w:after="0" w:line="240" w:lineRule="auto"/>
      </w:pPr>
      <w:r>
        <w:separator/>
      </w:r>
    </w:p>
  </w:footnote>
  <w:footnote w:type="continuationSeparator" w:id="0">
    <w:p w:rsidR="00932849" w:rsidRDefault="00932849" w:rsidP="0091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AB2"/>
    <w:multiLevelType w:val="hybridMultilevel"/>
    <w:tmpl w:val="BD4A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D00C5"/>
    <w:multiLevelType w:val="hybridMultilevel"/>
    <w:tmpl w:val="4A30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4815"/>
    <w:multiLevelType w:val="hybridMultilevel"/>
    <w:tmpl w:val="14E624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2C"/>
    <w:rsid w:val="00267A26"/>
    <w:rsid w:val="00353872"/>
    <w:rsid w:val="003D1B2C"/>
    <w:rsid w:val="005E5212"/>
    <w:rsid w:val="006110C0"/>
    <w:rsid w:val="006E714D"/>
    <w:rsid w:val="007D2F5B"/>
    <w:rsid w:val="00912197"/>
    <w:rsid w:val="00932849"/>
    <w:rsid w:val="00950504"/>
    <w:rsid w:val="00C83817"/>
    <w:rsid w:val="00D81491"/>
    <w:rsid w:val="00E63F7C"/>
    <w:rsid w:val="00E7242C"/>
    <w:rsid w:val="00EA6E6F"/>
    <w:rsid w:val="00EC069B"/>
    <w:rsid w:val="00EC5C57"/>
    <w:rsid w:val="00E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97"/>
  </w:style>
  <w:style w:type="paragraph" w:styleId="Footer">
    <w:name w:val="footer"/>
    <w:basedOn w:val="Normal"/>
    <w:link w:val="FooterChar"/>
    <w:uiPriority w:val="99"/>
    <w:unhideWhenUsed/>
    <w:rsid w:val="0091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97"/>
  </w:style>
  <w:style w:type="paragraph" w:styleId="BalloonText">
    <w:name w:val="Balloon Text"/>
    <w:basedOn w:val="Normal"/>
    <w:link w:val="BalloonTextChar"/>
    <w:uiPriority w:val="99"/>
    <w:semiHidden/>
    <w:unhideWhenUsed/>
    <w:rsid w:val="0091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long</dc:creator>
  <cp:lastModifiedBy>Sarah long</cp:lastModifiedBy>
  <cp:revision>6</cp:revision>
  <dcterms:created xsi:type="dcterms:W3CDTF">2017-08-12T20:24:00Z</dcterms:created>
  <dcterms:modified xsi:type="dcterms:W3CDTF">2017-08-26T15:07:00Z</dcterms:modified>
</cp:coreProperties>
</file>